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7E00D" w14:textId="77777777" w:rsidR="0006663B" w:rsidRPr="00C20594" w:rsidRDefault="0006663B" w:rsidP="0006663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14:paraId="16AB1017" w14:textId="77777777" w:rsidR="0006663B" w:rsidRPr="00C20594" w:rsidRDefault="0006663B" w:rsidP="0006663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3B951321" w14:textId="77777777" w:rsidR="0006663B" w:rsidRPr="00C20594" w:rsidRDefault="0006663B" w:rsidP="0006663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610BAB7C" w14:textId="77777777" w:rsidR="0006663B" w:rsidRPr="00C20594" w:rsidRDefault="0006663B" w:rsidP="0006663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17BE8D5D" w14:textId="77777777" w:rsidR="0006663B" w:rsidRPr="00C20594" w:rsidRDefault="0006663B" w:rsidP="0006663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0441F00C" w14:textId="77777777" w:rsidR="0006663B" w:rsidRPr="00C20594" w:rsidRDefault="0006663B" w:rsidP="0006663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70A2A5DE" w14:textId="77777777" w:rsidR="0006663B" w:rsidRPr="00C20594" w:rsidRDefault="0006663B" w:rsidP="0006663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AC2279E" w14:textId="77777777" w:rsidR="0006663B" w:rsidRPr="00C20594" w:rsidRDefault="0006663B" w:rsidP="0006663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75769683" w14:textId="77777777" w:rsidR="0006663B" w:rsidRPr="00C20594" w:rsidRDefault="0006663B" w:rsidP="0006663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61790FAE" w14:textId="77777777" w:rsidR="0006663B" w:rsidRPr="00C20594" w:rsidRDefault="0006663B" w:rsidP="0006663B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7C5B7C38" w14:textId="77777777" w:rsidR="0006663B" w:rsidRPr="00C20594" w:rsidRDefault="0006663B" w:rsidP="0006663B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CB973C4" w14:textId="77777777" w:rsidR="0006663B" w:rsidRDefault="0006663B" w:rsidP="0006663B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 TUTOR</w:t>
      </w: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843"/>
        <w:gridCol w:w="1276"/>
      </w:tblGrid>
      <w:tr w:rsidR="0006663B" w:rsidRPr="00C20594" w14:paraId="0B1E5245" w14:textId="77777777" w:rsidTr="00097CFF">
        <w:trPr>
          <w:trHeight w:val="174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19B171F" w14:textId="77777777" w:rsidR="0006663B" w:rsidRPr="00C20594" w:rsidRDefault="0006663B" w:rsidP="00097CFF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45D2CFD6" w14:textId="77777777" w:rsidR="0006663B" w:rsidRDefault="0006663B" w:rsidP="00097CFF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7C1AD6" w14:textId="77777777" w:rsidR="0006663B" w:rsidRDefault="0006663B" w:rsidP="00097CFF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Preferenza</w:t>
            </w:r>
          </w:p>
        </w:tc>
      </w:tr>
      <w:tr w:rsidR="0006663B" w:rsidRPr="00C20594" w14:paraId="31268D13" w14:textId="77777777" w:rsidTr="00097CFF">
        <w:trPr>
          <w:trHeight w:val="69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E255" w14:textId="77777777" w:rsidR="0006663B" w:rsidRPr="00890601" w:rsidRDefault="0006663B" w:rsidP="00097CFF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90601">
              <w:rPr>
                <w:rFonts w:asciiTheme="minorHAnsi" w:eastAsia="Arial" w:hAnsiTheme="minorHAnsi" w:cs="Arial"/>
                <w:sz w:val="22"/>
                <w:szCs w:val="22"/>
              </w:rPr>
              <w:t>Laboratorio di formazione sul campo tematica “Attività amministrative contabili e utilizzo piattaforme”.</w:t>
            </w:r>
          </w:p>
          <w:p w14:paraId="2B659260" w14:textId="77777777" w:rsidR="0006663B" w:rsidRPr="00022BB3" w:rsidRDefault="0006663B" w:rsidP="00097CFF">
            <w:pPr>
              <w:pStyle w:val="TableParagraph"/>
              <w:spacing w:before="25"/>
              <w:ind w:right="579"/>
            </w:pPr>
            <w:r w:rsidRPr="00890601">
              <w:rPr>
                <w:rFonts w:asciiTheme="minorHAnsi" w:eastAsia="Arial" w:hAnsiTheme="minorHAnsi" w:cs="Arial"/>
              </w:rPr>
              <w:t>Destinatari: Personale amministrativo segreteria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D28E4" w14:textId="77777777" w:rsidR="0006663B" w:rsidRPr="00C20594" w:rsidRDefault="0006663B" w:rsidP="00097CFF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069F9F" w14:textId="77777777" w:rsidR="0006663B" w:rsidRPr="00C20594" w:rsidRDefault="0006663B" w:rsidP="00097CFF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06663B" w:rsidRPr="00C20594" w14:paraId="39BB7364" w14:textId="77777777" w:rsidTr="00097CFF">
        <w:trPr>
          <w:trHeight w:val="56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E48D" w14:textId="77777777" w:rsidR="0006663B" w:rsidRPr="00890601" w:rsidRDefault="0006663B" w:rsidP="00097CFF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90601">
              <w:rPr>
                <w:rFonts w:asciiTheme="minorHAnsi" w:eastAsia="Arial" w:hAnsiTheme="minorHAnsi" w:cs="Arial"/>
                <w:sz w:val="22"/>
                <w:szCs w:val="22"/>
              </w:rPr>
              <w:t>Laboratorio di formazione sul campo tematica “Attività amministrative contabili e utilizzo piattaforme PNRR e PNSD”.</w:t>
            </w:r>
          </w:p>
          <w:p w14:paraId="0392B61D" w14:textId="77777777" w:rsidR="0006663B" w:rsidRPr="00022BB3" w:rsidRDefault="0006663B" w:rsidP="00097CFF">
            <w:pPr>
              <w:pStyle w:val="TableParagraph"/>
            </w:pPr>
            <w:r w:rsidRPr="00890601">
              <w:rPr>
                <w:rFonts w:asciiTheme="minorHAnsi" w:eastAsia="Arial" w:hAnsiTheme="minorHAnsi" w:cs="Arial"/>
              </w:rPr>
              <w:t>Destinatari: Personale amministrativo segreteria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1358D" w14:textId="77777777" w:rsidR="0006663B" w:rsidRPr="00C20594" w:rsidRDefault="0006663B" w:rsidP="00097CFF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5032D8" w14:textId="77777777" w:rsidR="0006663B" w:rsidRPr="00C20594" w:rsidRDefault="0006663B" w:rsidP="00097CFF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6746A4E2" w14:textId="77777777" w:rsidR="0006663B" w:rsidRDefault="0006663B" w:rsidP="0006663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bookmarkStart w:id="0" w:name="_Hlk161316080"/>
    </w:p>
    <w:p w14:paraId="1C305EFA" w14:textId="77777777" w:rsidR="0006663B" w:rsidRPr="00734F76" w:rsidRDefault="0006663B" w:rsidP="0006663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(</w:t>
      </w:r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In relazione alla colonna preferenza inserire un valore da 1 </w:t>
      </w:r>
      <w:r w:rsidRPr="00821B9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a 2 </w:t>
      </w:r>
      <w:proofErr w:type="gramStart"/>
      <w:r w:rsidRPr="00821B9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-</w:t>
      </w:r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.</w:t>
      </w:r>
      <w:proofErr w:type="gramEnd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Il valore 1 corrisponde alla preferenza maggiore)</w:t>
      </w:r>
    </w:p>
    <w:p w14:paraId="06B84D61" w14:textId="77777777" w:rsidR="0006663B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bookmarkEnd w:id="0"/>
    <w:p w14:paraId="677D2A53" w14:textId="77777777" w:rsidR="0006663B" w:rsidRPr="00C20594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47CD92CF" w14:textId="77777777" w:rsidR="0006663B" w:rsidRPr="00EA57E7" w:rsidRDefault="0006663B" w:rsidP="0006663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3485F52D" w14:textId="77777777" w:rsidR="0006663B" w:rsidRPr="00C20594" w:rsidRDefault="0006663B" w:rsidP="0006663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121BA15B" w14:textId="77777777" w:rsidR="0006663B" w:rsidRPr="00551ED0" w:rsidRDefault="0006663B" w:rsidP="0006663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4909EA03" w14:textId="77777777" w:rsidR="0006663B" w:rsidRPr="00551ED0" w:rsidRDefault="0006663B" w:rsidP="0006663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C6359A5" w14:textId="77777777" w:rsidR="0006663B" w:rsidRPr="00C20594" w:rsidRDefault="0006663B" w:rsidP="0006663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2A72DFA4" w14:textId="77777777" w:rsidR="0006663B" w:rsidRPr="00551ED0" w:rsidRDefault="0006663B" w:rsidP="0006663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13FA621C" w14:textId="77777777" w:rsidR="0006663B" w:rsidRPr="00EB52E0" w:rsidRDefault="0006663B" w:rsidP="0006663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792833F" w14:textId="77777777" w:rsidR="0006663B" w:rsidRPr="005E1D00" w:rsidRDefault="0006663B" w:rsidP="0006663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1AC1CEC5" w14:textId="77777777" w:rsidR="0006663B" w:rsidRPr="006C10F5" w:rsidRDefault="0006663B" w:rsidP="0006663B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18262EF7" w14:textId="77777777" w:rsidR="0006663B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BE47394" w14:textId="77777777" w:rsidR="0006663B" w:rsidRPr="00C20594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Si allega alla presente </w:t>
      </w:r>
    </w:p>
    <w:p w14:paraId="5632B0EF" w14:textId="77777777" w:rsidR="0006663B" w:rsidRPr="00C20594" w:rsidRDefault="0006663B" w:rsidP="0006663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71BA9531" w14:textId="77777777" w:rsidR="0006663B" w:rsidRDefault="0006663B" w:rsidP="0006663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1DFA66DF" w14:textId="77777777" w:rsidR="0006663B" w:rsidRDefault="0006663B" w:rsidP="0006663B">
      <w:pPr>
        <w:widowControl w:val="0"/>
        <w:tabs>
          <w:tab w:val="left" w:pos="480"/>
        </w:tabs>
        <w:suppressAutoHyphens/>
        <w:autoSpaceDE w:val="0"/>
        <w:spacing w:after="200" w:line="276" w:lineRule="auto"/>
        <w:ind w:left="854"/>
        <w:mirrorIndents/>
        <w:rPr>
          <w:rFonts w:ascii="Arial" w:eastAsiaTheme="minorEastAsia" w:hAnsi="Arial" w:cs="Arial"/>
          <w:sz w:val="18"/>
          <w:szCs w:val="18"/>
        </w:rPr>
      </w:pPr>
    </w:p>
    <w:p w14:paraId="2A494C69" w14:textId="77777777" w:rsidR="0006663B" w:rsidRPr="00C20594" w:rsidRDefault="0006663B" w:rsidP="0006663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590511FD" w14:textId="77777777" w:rsidR="0006663B" w:rsidRPr="00C20594" w:rsidRDefault="0006663B" w:rsidP="0006663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328FF971" w14:textId="77777777" w:rsidR="0006663B" w:rsidRPr="00C20594" w:rsidRDefault="0006663B" w:rsidP="0006663B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861386B" w14:textId="77777777" w:rsidR="0006663B" w:rsidRDefault="0006663B" w:rsidP="0006663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4BE4EF1" w14:textId="77777777" w:rsidR="0006663B" w:rsidRPr="00C20594" w:rsidRDefault="0006663B" w:rsidP="0006663B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33E746DF" w14:textId="77777777" w:rsidR="0006663B" w:rsidRPr="00C20594" w:rsidRDefault="0006663B" w:rsidP="0006663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4A96B240" w14:textId="77777777" w:rsidR="0006663B" w:rsidRPr="00C20594" w:rsidRDefault="0006663B" w:rsidP="0006663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124127E8" w14:textId="77777777" w:rsidR="0006663B" w:rsidRPr="00C20594" w:rsidRDefault="0006663B" w:rsidP="0006663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68A49CE9" w14:textId="77777777" w:rsidR="0006663B" w:rsidRPr="00C20594" w:rsidRDefault="0006663B" w:rsidP="0006663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0E24883D" w14:textId="77777777" w:rsidR="0006663B" w:rsidRPr="00C20594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A8B4DB9" w14:textId="77777777" w:rsidR="0006663B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D318993" w14:textId="77777777" w:rsidR="0006663B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0779E4D" w14:textId="77777777" w:rsidR="0006663B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7800B7E7" w14:textId="77777777" w:rsidR="0006663B" w:rsidRPr="00C20594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E9C0125" w14:textId="77777777" w:rsidR="0006663B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1E4B564" w14:textId="77777777" w:rsidR="0006663B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E0FAC12" w14:textId="77777777" w:rsidR="0006663B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A491A36" w14:textId="77777777" w:rsidR="0006663B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17F6421" w14:textId="77777777" w:rsidR="0006663B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F313003" w14:textId="77777777" w:rsidR="0006663B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D0BBDD4" w14:textId="77777777" w:rsidR="0006663B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67E4695" w14:textId="77777777" w:rsidR="0006663B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566906E" w14:textId="77777777" w:rsidR="0006663B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ABF9EAE" w14:textId="77777777" w:rsidR="0006663B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437676F" w14:textId="77777777" w:rsidR="0006663B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C87C837" w14:textId="77777777" w:rsidR="0006663B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018DD57" w14:textId="77777777" w:rsidR="0006663B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4F03A02" w14:textId="77777777" w:rsidR="0006663B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EEE2BAD" w14:textId="77777777" w:rsidR="0006663B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20E7A98" w14:textId="77777777" w:rsidR="0006663B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081DEAD" w14:textId="77777777" w:rsidR="0006663B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1487B4D" w14:textId="77777777" w:rsidR="0006663B" w:rsidRDefault="0006663B" w:rsidP="00066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529F95" w14:textId="77777777" w:rsidR="00DF4AD1" w:rsidRPr="00712346" w:rsidRDefault="00DF4AD1" w:rsidP="00712346">
      <w:bookmarkStart w:id="1" w:name="_GoBack"/>
      <w:bookmarkEnd w:id="1"/>
    </w:p>
    <w:sectPr w:rsidR="00DF4AD1" w:rsidRPr="00712346" w:rsidSect="0006663B">
      <w:footerReference w:type="default" r:id="rId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DEE61" w14:textId="77777777" w:rsidR="009D5E79" w:rsidRDefault="009D5E79" w:rsidP="009D5E79">
      <w:r>
        <w:separator/>
      </w:r>
    </w:p>
  </w:endnote>
  <w:endnote w:type="continuationSeparator" w:id="0">
    <w:p w14:paraId="18BDCA86" w14:textId="77777777" w:rsidR="009D5E79" w:rsidRDefault="009D5E79" w:rsidP="009D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1897117"/>
      <w:docPartObj>
        <w:docPartGallery w:val="Page Numbers (Bottom of Page)"/>
        <w:docPartUnique/>
      </w:docPartObj>
    </w:sdtPr>
    <w:sdtEndPr/>
    <w:sdtContent>
      <w:p w14:paraId="4DDF0847" w14:textId="35E196C6" w:rsidR="009D5E79" w:rsidRDefault="009D5E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3178D8" w14:textId="77777777" w:rsidR="009D5E79" w:rsidRDefault="009D5E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C8CA2" w14:textId="77777777" w:rsidR="009D5E79" w:rsidRDefault="009D5E79" w:rsidP="009D5E79">
      <w:r>
        <w:separator/>
      </w:r>
    </w:p>
  </w:footnote>
  <w:footnote w:type="continuationSeparator" w:id="0">
    <w:p w14:paraId="7AB50D0C" w14:textId="77777777" w:rsidR="009D5E79" w:rsidRDefault="009D5E79" w:rsidP="009D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B8"/>
    <w:rsid w:val="0006663B"/>
    <w:rsid w:val="00712346"/>
    <w:rsid w:val="009D5E79"/>
    <w:rsid w:val="00C019B8"/>
    <w:rsid w:val="00D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B4C5F"/>
  <w15:chartTrackingRefBased/>
  <w15:docId w15:val="{0DA3EBA0-6CE6-42DF-96F7-0CC0202E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5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D5E79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D5E7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D5E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E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D5E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E7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Personale7</dc:creator>
  <cp:keywords/>
  <dc:description/>
  <cp:lastModifiedBy>Personale7</cp:lastModifiedBy>
  <cp:revision>4</cp:revision>
  <dcterms:created xsi:type="dcterms:W3CDTF">2024-10-16T11:21:00Z</dcterms:created>
  <dcterms:modified xsi:type="dcterms:W3CDTF">2024-10-16T11:30:00Z</dcterms:modified>
</cp:coreProperties>
</file>